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9" w:rsidRDefault="00D4675E" w:rsidP="00DD15D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238125</wp:posOffset>
                </wp:positionV>
                <wp:extent cx="3195320" cy="800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5D0" w:rsidRDefault="00424302" w:rsidP="00424302">
                            <w:pPr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>Career Day for Teachers</w:t>
                            </w:r>
                          </w:p>
                          <w:p w:rsidR="00E41F6A" w:rsidRDefault="00E41F6A" w:rsidP="00424302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  <w:t>Program Agenda</w:t>
                            </w:r>
                          </w:p>
                          <w:p w:rsidR="00E41F6A" w:rsidRPr="007D109D" w:rsidRDefault="00E41F6A" w:rsidP="00DD15D0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18.75pt;width:251.6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" stroked="f">
                <v:textbox>
                  <w:txbxContent>
                    <w:p w:rsidR="00DD15D0" w:rsidRDefault="00424302" w:rsidP="00424302">
                      <w:pPr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>Career Day for Teachers</w:t>
                      </w:r>
                    </w:p>
                    <w:p w:rsidR="00E41F6A" w:rsidRDefault="00E41F6A" w:rsidP="00424302">
                      <w:pPr>
                        <w:jc w:val="both"/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  <w:t>Program Agenda</w:t>
                      </w:r>
                    </w:p>
                    <w:p w:rsidR="00E41F6A" w:rsidRPr="007D109D" w:rsidRDefault="00E41F6A" w:rsidP="00DD15D0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D0" w:rsidRPr="00422415" w:rsidRDefault="00DD15D0" w:rsidP="00DD15D0">
      <w:pPr>
        <w:ind w:left="180" w:hanging="180"/>
        <w:rPr>
          <w:rFonts w:ascii="Arial" w:hAnsi="Arial" w:cs="Arial"/>
          <w:color w:val="0073AE"/>
          <w:sz w:val="16"/>
          <w:szCs w:val="16"/>
        </w:rPr>
      </w:pPr>
      <w:r>
        <w:rPr>
          <w:rFonts w:ascii="Arial" w:hAnsi="Arial" w:cs="Arial"/>
          <w:color w:val="0073AE"/>
          <w:sz w:val="16"/>
          <w:szCs w:val="16"/>
        </w:rPr>
        <w:tab/>
      </w:r>
      <w:r>
        <w:rPr>
          <w:rFonts w:ascii="Arial" w:hAnsi="Arial" w:cs="Arial"/>
          <w:color w:val="0073AE"/>
          <w:sz w:val="16"/>
          <w:szCs w:val="16"/>
        </w:rPr>
        <w:tab/>
      </w:r>
    </w:p>
    <w:p w:rsidR="00DD15D0" w:rsidRPr="005A265C" w:rsidRDefault="00D4675E" w:rsidP="00DD15D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6400800" cy="144780"/>
                <wp:effectExtent l="0" t="0" r="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87AF6B" id="AutoShape 3" o:spid="_x0000_s1026" style="position:absolute;margin-left:-9pt;margin-top:-.15pt;width:7in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" fillcolor="#0073ae" stroked="f"/>
            </w:pict>
          </mc:Fallback>
        </mc:AlternateContent>
      </w:r>
    </w:p>
    <w:p w:rsidR="00477879" w:rsidRDefault="00477879"/>
    <w:p w:rsidR="00477879" w:rsidRDefault="00477879">
      <w:r>
        <w:t>9</w:t>
      </w:r>
      <w:r w:rsidR="001D76C2">
        <w:t>:00</w:t>
      </w:r>
      <w:r w:rsidR="00C1104E">
        <w:t xml:space="preserve"> – 9:15 a.m.</w:t>
      </w:r>
      <w:r w:rsidR="00C1104E">
        <w:tab/>
      </w:r>
      <w:r w:rsidR="00C1104E">
        <w:tab/>
      </w:r>
      <w:r>
        <w:t>Ki</w:t>
      </w:r>
      <w:r w:rsidR="00C1104E">
        <w:t xml:space="preserve">ck-off </w:t>
      </w:r>
    </w:p>
    <w:p w:rsidR="00477879" w:rsidRDefault="00E41F6A" w:rsidP="005A265C">
      <w:pPr>
        <w:numPr>
          <w:ilvl w:val="0"/>
          <w:numId w:val="1"/>
        </w:numPr>
      </w:pPr>
      <w:r>
        <w:t>Why a</w:t>
      </w:r>
      <w:r w:rsidR="00C1104E">
        <w:t xml:space="preserve"> Teachers Career Day</w:t>
      </w:r>
      <w:r w:rsidR="00477879">
        <w:t>?</w:t>
      </w:r>
    </w:p>
    <w:p w:rsidR="00477879" w:rsidRDefault="00537FBD" w:rsidP="005A265C">
      <w:pPr>
        <w:numPr>
          <w:ilvl w:val="0"/>
          <w:numId w:val="1"/>
        </w:numPr>
      </w:pPr>
      <w:r>
        <w:t>Learning objectives</w:t>
      </w:r>
    </w:p>
    <w:p w:rsidR="00477879" w:rsidRDefault="00477879" w:rsidP="005A265C">
      <w:pPr>
        <w:numPr>
          <w:ilvl w:val="0"/>
          <w:numId w:val="1"/>
        </w:numPr>
      </w:pPr>
      <w:r>
        <w:t>Schedule</w:t>
      </w:r>
      <w:r w:rsidR="00C1104E">
        <w:t>/logistics</w:t>
      </w:r>
    </w:p>
    <w:p w:rsidR="005A265C" w:rsidRDefault="005A265C" w:rsidP="00424302"/>
    <w:p w:rsidR="00424302" w:rsidRDefault="00424302" w:rsidP="00477879">
      <w:r>
        <w:t>9:15</w:t>
      </w:r>
      <w:r w:rsidR="00C1104E">
        <w:t xml:space="preserve"> – 10:00</w:t>
      </w:r>
      <w:r w:rsidR="00477879">
        <w:t xml:space="preserve"> a.m.</w:t>
      </w:r>
      <w:r w:rsidR="00477879">
        <w:tab/>
      </w:r>
      <w:r w:rsidR="00C1104E">
        <w:tab/>
        <w:t>Energy Industry Workforce Needs</w:t>
      </w:r>
    </w:p>
    <w:p w:rsidR="00424302" w:rsidRDefault="00424302" w:rsidP="005A265C">
      <w:pPr>
        <w:numPr>
          <w:ilvl w:val="0"/>
          <w:numId w:val="4"/>
        </w:numPr>
      </w:pPr>
      <w:r>
        <w:t>Brief overview of generation, transmission and distribution process</w:t>
      </w:r>
    </w:p>
    <w:p w:rsidR="00477879" w:rsidRDefault="00C1104E" w:rsidP="005A265C">
      <w:pPr>
        <w:numPr>
          <w:ilvl w:val="0"/>
          <w:numId w:val="4"/>
        </w:numPr>
      </w:pPr>
      <w:r>
        <w:t>What are the opportunities for technical and skilled workers?</w:t>
      </w:r>
    </w:p>
    <w:p w:rsidR="00424302" w:rsidRDefault="00424302" w:rsidP="005A265C">
      <w:pPr>
        <w:numPr>
          <w:ilvl w:val="0"/>
          <w:numId w:val="4"/>
        </w:numPr>
      </w:pPr>
      <w:r>
        <w:t xml:space="preserve">What </w:t>
      </w:r>
      <w:r w:rsidR="00537FBD">
        <w:t xml:space="preserve">are </w:t>
      </w:r>
      <w:r>
        <w:t>the knowledge and skill sets needed?</w:t>
      </w:r>
    </w:p>
    <w:p w:rsidR="005A265C" w:rsidRDefault="00C1104E" w:rsidP="005A265C">
      <w:pPr>
        <w:numPr>
          <w:ilvl w:val="0"/>
          <w:numId w:val="4"/>
        </w:numPr>
      </w:pPr>
      <w:r>
        <w:t>Why do teachers need to get the word out?</w:t>
      </w:r>
    </w:p>
    <w:p w:rsidR="005A265C" w:rsidRDefault="005A265C" w:rsidP="00424302"/>
    <w:p w:rsidR="005A265C" w:rsidRDefault="00C1104E" w:rsidP="005A265C">
      <w:r>
        <w:t>10:0</w:t>
      </w:r>
      <w:r w:rsidR="005A265C">
        <w:t>0 – 1</w:t>
      </w:r>
      <w:r>
        <w:t>1:00 a.m.</w:t>
      </w:r>
      <w:r>
        <w:tab/>
      </w:r>
      <w:r>
        <w:tab/>
        <w:t>Facility Tour</w:t>
      </w:r>
    </w:p>
    <w:p w:rsidR="00C1104E" w:rsidRDefault="00C1104E" w:rsidP="005A265C"/>
    <w:p w:rsidR="00C1104E" w:rsidRDefault="00C1104E" w:rsidP="005A265C"/>
    <w:p w:rsidR="00C1104E" w:rsidRDefault="00C1104E" w:rsidP="005A265C">
      <w:r>
        <w:t xml:space="preserve">11:00 </w:t>
      </w:r>
      <w:r w:rsidR="00DD3C0F">
        <w:t>a.m.</w:t>
      </w:r>
      <w:r>
        <w:t xml:space="preserve">– </w:t>
      </w:r>
      <w:r w:rsidR="00DD3C0F">
        <w:t>12:15 p.m.</w:t>
      </w:r>
      <w:r w:rsidR="00DD3C0F">
        <w:tab/>
      </w:r>
      <w:r w:rsidR="00BC3A8C">
        <w:t>Math</w:t>
      </w:r>
      <w:r>
        <w:t xml:space="preserve"> hands-on activity</w:t>
      </w:r>
      <w:r w:rsidR="00627CA6">
        <w:t>/lesson plan</w:t>
      </w:r>
    </w:p>
    <w:p w:rsidR="005A265C" w:rsidRDefault="005A265C" w:rsidP="005A265C"/>
    <w:p w:rsidR="005A265C" w:rsidRDefault="005A265C" w:rsidP="005A265C"/>
    <w:p w:rsidR="005A265C" w:rsidRDefault="00DA1B6B" w:rsidP="005A265C">
      <w:r>
        <w:t>12:15</w:t>
      </w:r>
      <w:r w:rsidR="00C1104E">
        <w:t xml:space="preserve"> – </w:t>
      </w:r>
      <w:r w:rsidR="00DD3C0F">
        <w:t>1:00</w:t>
      </w:r>
      <w:r w:rsidR="00C1104E">
        <w:t xml:space="preserve"> p.m.</w:t>
      </w:r>
      <w:r w:rsidR="00C1104E">
        <w:tab/>
      </w:r>
      <w:r w:rsidR="00DD3C0F">
        <w:tab/>
      </w:r>
      <w:r w:rsidR="00C1104E">
        <w:t>Lunch</w:t>
      </w:r>
    </w:p>
    <w:p w:rsidR="005A265C" w:rsidRDefault="005A265C" w:rsidP="005A265C"/>
    <w:p w:rsidR="005A265C" w:rsidRDefault="005A265C" w:rsidP="005A265C"/>
    <w:p w:rsidR="005A265C" w:rsidRDefault="00DD3C0F" w:rsidP="005A265C">
      <w:r>
        <w:t>1:00</w:t>
      </w:r>
      <w:r w:rsidR="00C1104E">
        <w:t xml:space="preserve"> – 2:30</w:t>
      </w:r>
      <w:r w:rsidR="005A265C">
        <w:t xml:space="preserve"> p.m.</w:t>
      </w:r>
      <w:r w:rsidR="005A265C">
        <w:tab/>
      </w:r>
      <w:r w:rsidR="005A265C">
        <w:tab/>
        <w:t>A Day in the life of……</w:t>
      </w:r>
    </w:p>
    <w:p w:rsidR="005A265C" w:rsidRDefault="005A265C" w:rsidP="005A265C"/>
    <w:p w:rsidR="005A265C" w:rsidRDefault="005A265C" w:rsidP="005A265C"/>
    <w:p w:rsidR="005A265C" w:rsidRDefault="00C1104E" w:rsidP="005A265C">
      <w:r>
        <w:t>2:30 – 2:45</w:t>
      </w:r>
      <w:r w:rsidR="005A265C">
        <w:t xml:space="preserve"> p.m.</w:t>
      </w:r>
      <w:r w:rsidR="005A265C">
        <w:tab/>
      </w:r>
      <w:r w:rsidR="005A265C">
        <w:tab/>
        <w:t>Cookie/Soda Break</w:t>
      </w:r>
    </w:p>
    <w:p w:rsidR="005A265C" w:rsidRDefault="005A265C" w:rsidP="005A265C"/>
    <w:p w:rsidR="005A265C" w:rsidRDefault="005A265C" w:rsidP="005A265C"/>
    <w:p w:rsidR="005A265C" w:rsidRDefault="00C1104E" w:rsidP="005A265C">
      <w:r>
        <w:t>2:45 – 3</w:t>
      </w:r>
      <w:r w:rsidR="00BC3A8C">
        <w:t>:15</w:t>
      </w:r>
      <w:r w:rsidR="005A265C">
        <w:t xml:space="preserve"> p.m.</w:t>
      </w:r>
      <w:r w:rsidR="005A265C">
        <w:tab/>
      </w:r>
      <w:r w:rsidR="005A265C">
        <w:tab/>
      </w:r>
      <w:r w:rsidR="00BC3A8C">
        <w:t>Power Play lesson demo (physics)</w:t>
      </w:r>
    </w:p>
    <w:p w:rsidR="00C1104E" w:rsidRDefault="00C1104E" w:rsidP="005A265C"/>
    <w:p w:rsidR="00424302" w:rsidRDefault="00424302" w:rsidP="005A265C"/>
    <w:p w:rsidR="005A265C" w:rsidRDefault="00BC3A8C" w:rsidP="005A265C">
      <w:r>
        <w:t>3:15</w:t>
      </w:r>
      <w:r w:rsidR="00627CA6">
        <w:t xml:space="preserve"> – 4:30 p.m.</w:t>
      </w:r>
      <w:r w:rsidR="00627CA6">
        <w:tab/>
      </w:r>
      <w:r w:rsidR="00627CA6">
        <w:tab/>
      </w:r>
      <w:r>
        <w:t>CEWD PowerPoint</w:t>
      </w:r>
      <w:r w:rsidR="00627CA6">
        <w:t>/lesson plan</w:t>
      </w:r>
    </w:p>
    <w:p w:rsidR="005A265C" w:rsidRDefault="005A265C" w:rsidP="005A265C"/>
    <w:p w:rsidR="00424302" w:rsidRDefault="00424302" w:rsidP="005A265C"/>
    <w:p w:rsidR="005A265C" w:rsidRDefault="005A265C" w:rsidP="005A265C">
      <w:r>
        <w:t>4:30 – 5:00 p.m.</w:t>
      </w:r>
      <w:r>
        <w:tab/>
      </w:r>
      <w:r>
        <w:tab/>
        <w:t xml:space="preserve">Closing </w:t>
      </w:r>
    </w:p>
    <w:p w:rsidR="005A265C" w:rsidRDefault="00C1104E" w:rsidP="005A265C">
      <w:pPr>
        <w:numPr>
          <w:ilvl w:val="0"/>
          <w:numId w:val="7"/>
        </w:numPr>
      </w:pPr>
      <w:r>
        <w:t>Stipend requirement</w:t>
      </w:r>
    </w:p>
    <w:p w:rsidR="005A265C" w:rsidRDefault="005A265C" w:rsidP="005A265C">
      <w:pPr>
        <w:numPr>
          <w:ilvl w:val="0"/>
          <w:numId w:val="7"/>
        </w:numPr>
      </w:pPr>
      <w:r>
        <w:t>Evaluation</w:t>
      </w:r>
    </w:p>
    <w:p w:rsidR="005A265C" w:rsidRDefault="005A265C" w:rsidP="005A265C">
      <w:pPr>
        <w:numPr>
          <w:ilvl w:val="0"/>
          <w:numId w:val="7"/>
        </w:numPr>
      </w:pPr>
      <w:r>
        <w:t>Giveaways</w:t>
      </w:r>
    </w:p>
    <w:sectPr w:rsidR="005A2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32E"/>
    <w:multiLevelType w:val="hybridMultilevel"/>
    <w:tmpl w:val="4D4233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3E8A"/>
    <w:multiLevelType w:val="hybridMultilevel"/>
    <w:tmpl w:val="04CEC6AE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0D3"/>
    <w:multiLevelType w:val="multilevel"/>
    <w:tmpl w:val="F19801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0139E"/>
    <w:multiLevelType w:val="hybridMultilevel"/>
    <w:tmpl w:val="6FF0E32A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AB245E5"/>
    <w:multiLevelType w:val="multilevel"/>
    <w:tmpl w:val="4D42338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304CD"/>
    <w:multiLevelType w:val="hybridMultilevel"/>
    <w:tmpl w:val="9FA02B6C"/>
    <w:lvl w:ilvl="0" w:tplc="0409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C335B"/>
    <w:multiLevelType w:val="hybridMultilevel"/>
    <w:tmpl w:val="F19801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A2"/>
    <w:rsid w:val="001D76C2"/>
    <w:rsid w:val="002E0BBD"/>
    <w:rsid w:val="00424302"/>
    <w:rsid w:val="00477879"/>
    <w:rsid w:val="00537FBD"/>
    <w:rsid w:val="005A265C"/>
    <w:rsid w:val="00627CA6"/>
    <w:rsid w:val="009A1F54"/>
    <w:rsid w:val="00B206A2"/>
    <w:rsid w:val="00BC3A8C"/>
    <w:rsid w:val="00C1104E"/>
    <w:rsid w:val="00D22A1B"/>
    <w:rsid w:val="00D4675E"/>
    <w:rsid w:val="00D51719"/>
    <w:rsid w:val="00DA1B6B"/>
    <w:rsid w:val="00DD15D0"/>
    <w:rsid w:val="00DD3C0F"/>
    <w:rsid w:val="00DF7AF2"/>
    <w:rsid w:val="00E41F6A"/>
    <w:rsid w:val="00F61938"/>
    <w:rsid w:val="00FF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C726E-31B4-4455-BC89-E020AA7A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 Employed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Taylor</dc:creator>
  <cp:keywords/>
  <dc:description/>
  <cp:lastModifiedBy>Valerie Taylor</cp:lastModifiedBy>
  <cp:revision>2</cp:revision>
  <cp:lastPrinted>2007-03-05T20:22:00Z</cp:lastPrinted>
  <dcterms:created xsi:type="dcterms:W3CDTF">2015-11-12T14:14:00Z</dcterms:created>
  <dcterms:modified xsi:type="dcterms:W3CDTF">2015-11-12T14:14:00Z</dcterms:modified>
</cp:coreProperties>
</file>